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7D6F" w14:textId="77777777" w:rsidR="009202DB" w:rsidRDefault="009202DB" w:rsidP="009202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2DB">
        <w:rPr>
          <w:rFonts w:ascii="Times New Roman" w:hAnsi="Times New Roman" w:cs="Times New Roman"/>
          <w:b/>
          <w:bCs/>
          <w:sz w:val="28"/>
          <w:szCs w:val="28"/>
        </w:rPr>
        <w:t>WYPRAWKA DO GRUPY</w:t>
      </w:r>
    </w:p>
    <w:p w14:paraId="554A4C3D" w14:textId="13FDCC5D" w:rsidR="009202DB" w:rsidRPr="009202DB" w:rsidRDefault="009202DB" w:rsidP="009202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2D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KRASNOLUDKI</w:t>
      </w:r>
    </w:p>
    <w:p w14:paraId="23F70A47" w14:textId="46E1765E" w:rsidR="00404A22" w:rsidRDefault="009202DB" w:rsidP="009202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2DB">
        <w:rPr>
          <w:rFonts w:ascii="Times New Roman" w:hAnsi="Times New Roman" w:cs="Times New Roman"/>
          <w:b/>
          <w:bCs/>
          <w:sz w:val="28"/>
          <w:szCs w:val="28"/>
        </w:rPr>
        <w:t>3-4 LATKÓW</w:t>
      </w:r>
    </w:p>
    <w:p w14:paraId="6644C8D2" w14:textId="77777777" w:rsidR="009202DB" w:rsidRDefault="009202DB" w:rsidP="00F40C50">
      <w:pPr>
        <w:tabs>
          <w:tab w:val="left" w:pos="567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Wychowawca:  Jolanta Prostak</w:t>
      </w:r>
    </w:p>
    <w:p w14:paraId="2B1DD24E" w14:textId="3163F9C5" w:rsidR="009202DB" w:rsidRPr="009202DB" w:rsidRDefault="009202DB" w:rsidP="00F40C50">
      <w:pPr>
        <w:pStyle w:val="Akapitzlist"/>
        <w:numPr>
          <w:ilvl w:val="0"/>
          <w:numId w:val="1"/>
        </w:numPr>
        <w:tabs>
          <w:tab w:val="left" w:pos="56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2DB">
        <w:rPr>
          <w:rFonts w:ascii="Times New Roman" w:hAnsi="Times New Roman" w:cs="Times New Roman"/>
          <w:sz w:val="28"/>
          <w:szCs w:val="28"/>
        </w:rPr>
        <w:t>Papier ksero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02DB">
        <w:rPr>
          <w:rFonts w:ascii="Times New Roman" w:hAnsi="Times New Roman" w:cs="Times New Roman"/>
          <w:sz w:val="28"/>
          <w:szCs w:val="28"/>
        </w:rPr>
        <w:t>– 1 ryza</w:t>
      </w:r>
    </w:p>
    <w:p w14:paraId="1E7A3240" w14:textId="070BA426" w:rsidR="009202DB" w:rsidRDefault="009202DB" w:rsidP="00F40C50">
      <w:pPr>
        <w:pStyle w:val="Akapitzlist"/>
        <w:numPr>
          <w:ilvl w:val="0"/>
          <w:numId w:val="1"/>
        </w:numPr>
        <w:tabs>
          <w:tab w:val="left" w:pos="56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Kredki niełamiące </w:t>
      </w:r>
      <w:r w:rsidRPr="009202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 opakowania</w:t>
      </w:r>
    </w:p>
    <w:p w14:paraId="64A4F801" w14:textId="2ECEA5E3" w:rsidR="009202DB" w:rsidRDefault="009202DB" w:rsidP="00F40C50">
      <w:pPr>
        <w:pStyle w:val="Akapitzlist"/>
        <w:numPr>
          <w:ilvl w:val="0"/>
          <w:numId w:val="1"/>
        </w:numPr>
        <w:tabs>
          <w:tab w:val="left" w:pos="56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Plastelina </w:t>
      </w:r>
      <w:r w:rsidRPr="009202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 opakowania </w:t>
      </w:r>
      <w:r w:rsidR="005862B7">
        <w:rPr>
          <w:rFonts w:ascii="Times New Roman" w:hAnsi="Times New Roman" w:cs="Times New Roman"/>
          <w:sz w:val="28"/>
          <w:szCs w:val="28"/>
        </w:rPr>
        <w:t>( duże)</w:t>
      </w:r>
    </w:p>
    <w:p w14:paraId="41472428" w14:textId="40D16E49" w:rsidR="009202DB" w:rsidRDefault="005862B7" w:rsidP="00F40C50">
      <w:pPr>
        <w:pStyle w:val="Akapitzlist"/>
        <w:numPr>
          <w:ilvl w:val="0"/>
          <w:numId w:val="1"/>
        </w:numPr>
        <w:tabs>
          <w:tab w:val="left" w:pos="56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Papier kolorowy samoprzylepny </w:t>
      </w:r>
      <w:r w:rsidRPr="009202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  szt.</w:t>
      </w:r>
    </w:p>
    <w:p w14:paraId="281CC6D7" w14:textId="1B9639F6" w:rsidR="005862B7" w:rsidRDefault="005862B7" w:rsidP="00F40C50">
      <w:pPr>
        <w:pStyle w:val="Akapitzlist"/>
        <w:numPr>
          <w:ilvl w:val="0"/>
          <w:numId w:val="1"/>
        </w:numPr>
        <w:tabs>
          <w:tab w:val="left" w:pos="56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Blok techniczny biały </w:t>
      </w:r>
      <w:r w:rsidRPr="009202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 szt.</w:t>
      </w:r>
    </w:p>
    <w:p w14:paraId="6D3A4AF0" w14:textId="735C1BEB" w:rsidR="00BB6E66" w:rsidRDefault="00BB6E66" w:rsidP="00F40C50">
      <w:pPr>
        <w:pStyle w:val="Akapitzlist"/>
        <w:numPr>
          <w:ilvl w:val="0"/>
          <w:numId w:val="1"/>
        </w:numPr>
        <w:tabs>
          <w:tab w:val="left" w:pos="56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Blok rysunkowy kolorowy </w:t>
      </w:r>
      <w:r w:rsidRPr="00BB6E66">
        <w:rPr>
          <w:rFonts w:ascii="Times New Roman" w:hAnsi="Times New Roman" w:cs="Times New Roman"/>
          <w:sz w:val="28"/>
          <w:szCs w:val="28"/>
        </w:rPr>
        <w:t>– 1 szt.</w:t>
      </w:r>
    </w:p>
    <w:p w14:paraId="7E905380" w14:textId="0E1B89B6" w:rsidR="005862B7" w:rsidRDefault="005862B7" w:rsidP="00F40C50">
      <w:pPr>
        <w:pStyle w:val="Akapitzlist"/>
        <w:numPr>
          <w:ilvl w:val="0"/>
          <w:numId w:val="1"/>
        </w:numPr>
        <w:tabs>
          <w:tab w:val="left" w:pos="56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Blok techniczny kolor A 3 </w:t>
      </w:r>
      <w:r w:rsidRPr="009202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 szt.</w:t>
      </w:r>
    </w:p>
    <w:p w14:paraId="7862D90F" w14:textId="073B4BD6" w:rsidR="005862B7" w:rsidRDefault="005862B7" w:rsidP="00F40C50">
      <w:pPr>
        <w:pStyle w:val="Akapitzlist"/>
        <w:numPr>
          <w:ilvl w:val="0"/>
          <w:numId w:val="1"/>
        </w:numPr>
        <w:tabs>
          <w:tab w:val="left" w:pos="56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Klej biurowy </w:t>
      </w:r>
      <w:r w:rsidRPr="009202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2 szt. </w:t>
      </w:r>
    </w:p>
    <w:p w14:paraId="08D90B44" w14:textId="48558BCD" w:rsidR="00500D5B" w:rsidRDefault="00500D5B" w:rsidP="00F40C50">
      <w:pPr>
        <w:pStyle w:val="Akapitzlist"/>
        <w:numPr>
          <w:ilvl w:val="0"/>
          <w:numId w:val="1"/>
        </w:numPr>
        <w:tabs>
          <w:tab w:val="left" w:pos="56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Nożyczki </w:t>
      </w:r>
      <w:r w:rsidRPr="009202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 szt.</w:t>
      </w:r>
    </w:p>
    <w:p w14:paraId="14E117E9" w14:textId="2C4E8C13" w:rsidR="00500D5B" w:rsidRDefault="00500D5B" w:rsidP="00F40C50">
      <w:pPr>
        <w:pStyle w:val="Akapitzlist"/>
        <w:numPr>
          <w:ilvl w:val="0"/>
          <w:numId w:val="1"/>
        </w:numPr>
        <w:tabs>
          <w:tab w:val="left" w:pos="56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Krepina  </w:t>
      </w:r>
      <w:r w:rsidRPr="009202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 szt.( </w:t>
      </w:r>
      <w:r w:rsidRPr="00F40C50">
        <w:rPr>
          <w:rFonts w:ascii="Times New Roman" w:hAnsi="Times New Roman" w:cs="Times New Roman"/>
          <w:b/>
          <w:bCs/>
          <w:sz w:val="28"/>
          <w:szCs w:val="28"/>
        </w:rPr>
        <w:t>tylko nie:</w:t>
      </w:r>
      <w:r>
        <w:rPr>
          <w:rFonts w:ascii="Times New Roman" w:hAnsi="Times New Roman" w:cs="Times New Roman"/>
          <w:sz w:val="28"/>
          <w:szCs w:val="28"/>
        </w:rPr>
        <w:t xml:space="preserve">  czarna, granatowa, pomarańczowa)</w:t>
      </w:r>
    </w:p>
    <w:p w14:paraId="5C6074BD" w14:textId="5D67A49D" w:rsidR="00500D5B" w:rsidRDefault="00500D5B" w:rsidP="00F40C50">
      <w:pPr>
        <w:pStyle w:val="Akapitzlist"/>
        <w:numPr>
          <w:ilvl w:val="0"/>
          <w:numId w:val="1"/>
        </w:numPr>
        <w:tabs>
          <w:tab w:val="left" w:pos="56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Bibuła </w:t>
      </w:r>
      <w:r w:rsidRPr="009202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 szt. ( poproszę zielon</w:t>
      </w:r>
      <w:r w:rsidR="0075523E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lub błękitną)</w:t>
      </w:r>
    </w:p>
    <w:p w14:paraId="434FD407" w14:textId="0FC244F3" w:rsidR="00500D5B" w:rsidRDefault="00500D5B" w:rsidP="00F40C50">
      <w:pPr>
        <w:pStyle w:val="Akapitzlist"/>
        <w:numPr>
          <w:ilvl w:val="0"/>
          <w:numId w:val="1"/>
        </w:numPr>
        <w:tabs>
          <w:tab w:val="left" w:pos="56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Farby plakatowe </w:t>
      </w:r>
      <w:r w:rsidRPr="00500D5B">
        <w:rPr>
          <w:rFonts w:ascii="Times New Roman" w:hAnsi="Times New Roman" w:cs="Times New Roman"/>
          <w:sz w:val="28"/>
          <w:szCs w:val="28"/>
        </w:rPr>
        <w:t xml:space="preserve">– 1 </w:t>
      </w:r>
      <w:r>
        <w:rPr>
          <w:rFonts w:ascii="Times New Roman" w:hAnsi="Times New Roman" w:cs="Times New Roman"/>
          <w:sz w:val="28"/>
          <w:szCs w:val="28"/>
        </w:rPr>
        <w:t>opakowanie</w:t>
      </w:r>
    </w:p>
    <w:p w14:paraId="2ADBD4FA" w14:textId="171CD69C" w:rsidR="00500D5B" w:rsidRDefault="00500D5B" w:rsidP="00F40C50">
      <w:pPr>
        <w:pStyle w:val="Akapitzlist"/>
        <w:numPr>
          <w:ilvl w:val="0"/>
          <w:numId w:val="1"/>
        </w:numPr>
        <w:tabs>
          <w:tab w:val="left" w:pos="56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Strugaczka </w:t>
      </w:r>
      <w:r w:rsidRPr="009202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 szt.</w:t>
      </w:r>
    </w:p>
    <w:p w14:paraId="4861E242" w14:textId="04924BF0" w:rsidR="00500D5B" w:rsidRDefault="00F40C50" w:rsidP="00F40C50">
      <w:pPr>
        <w:pStyle w:val="Akapitzlist"/>
        <w:numPr>
          <w:ilvl w:val="0"/>
          <w:numId w:val="1"/>
        </w:numPr>
        <w:tabs>
          <w:tab w:val="left" w:pos="56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Taśma klejąca </w:t>
      </w:r>
      <w:r w:rsidRPr="00F40C5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40C50">
        <w:rPr>
          <w:rFonts w:ascii="Times New Roman" w:hAnsi="Times New Roman" w:cs="Times New Roman"/>
          <w:sz w:val="28"/>
          <w:szCs w:val="28"/>
        </w:rPr>
        <w:t xml:space="preserve"> szt.</w:t>
      </w:r>
    </w:p>
    <w:p w14:paraId="7B77E2EB" w14:textId="25BE2827" w:rsidR="00F40C50" w:rsidRDefault="00F40C50" w:rsidP="00F40C50">
      <w:pPr>
        <w:pStyle w:val="Akapitzlist"/>
        <w:numPr>
          <w:ilvl w:val="0"/>
          <w:numId w:val="1"/>
        </w:numPr>
        <w:tabs>
          <w:tab w:val="left" w:pos="56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Ołówek </w:t>
      </w:r>
      <w:r w:rsidRPr="009202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 szt.</w:t>
      </w:r>
    </w:p>
    <w:p w14:paraId="0B17379D" w14:textId="653D77DC" w:rsidR="00F40C50" w:rsidRDefault="00F40C50" w:rsidP="00F40C50">
      <w:pPr>
        <w:pStyle w:val="Akapitzlist"/>
        <w:numPr>
          <w:ilvl w:val="0"/>
          <w:numId w:val="1"/>
        </w:numPr>
        <w:tabs>
          <w:tab w:val="left" w:pos="56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Chusteczki higieniczne </w:t>
      </w:r>
      <w:r w:rsidRPr="00F40C50">
        <w:rPr>
          <w:rFonts w:ascii="Times New Roman" w:hAnsi="Times New Roman" w:cs="Times New Roman"/>
          <w:sz w:val="28"/>
          <w:szCs w:val="28"/>
        </w:rPr>
        <w:t xml:space="preserve">– 1 </w:t>
      </w:r>
      <w:r>
        <w:rPr>
          <w:rFonts w:ascii="Times New Roman" w:hAnsi="Times New Roman" w:cs="Times New Roman"/>
          <w:sz w:val="28"/>
          <w:szCs w:val="28"/>
        </w:rPr>
        <w:t>opakowanie</w:t>
      </w:r>
    </w:p>
    <w:p w14:paraId="149D86D4" w14:textId="77777777" w:rsidR="006623F8" w:rsidRPr="006623F8" w:rsidRDefault="006623F8" w:rsidP="006623F8">
      <w:pPr>
        <w:pStyle w:val="Akapitzlist"/>
        <w:ind w:left="360"/>
      </w:pPr>
    </w:p>
    <w:p w14:paraId="12E55ACF" w14:textId="77777777" w:rsidR="006623F8" w:rsidRPr="006623F8" w:rsidRDefault="006623F8" w:rsidP="006623F8">
      <w:pPr>
        <w:pStyle w:val="Akapitzlist"/>
        <w:ind w:left="360"/>
      </w:pPr>
    </w:p>
    <w:p w14:paraId="78FCA140" w14:textId="58EFA24F" w:rsidR="00DE419D" w:rsidRDefault="00DE419D" w:rsidP="006623F8">
      <w:pPr>
        <w:pStyle w:val="Akapitzlist"/>
        <w:ind w:left="360"/>
        <w:rPr>
          <w:b/>
          <w:bCs/>
          <w:i/>
          <w:iCs/>
        </w:rPr>
      </w:pPr>
      <w:r w:rsidRPr="00DE419D">
        <w:rPr>
          <w:b/>
          <w:bCs/>
        </w:rPr>
        <w:t>PODRĘCZNIKI  DO GRUPY</w:t>
      </w:r>
      <w:r>
        <w:t xml:space="preserve"> </w:t>
      </w:r>
      <w:r w:rsidRPr="00DE419D">
        <w:rPr>
          <w:b/>
          <w:bCs/>
          <w:i/>
          <w:iCs/>
        </w:rPr>
        <w:t>KRASNOLUDKI </w:t>
      </w:r>
    </w:p>
    <w:p w14:paraId="7C329733" w14:textId="77777777" w:rsidR="006623F8" w:rsidRDefault="006623F8" w:rsidP="006623F8">
      <w:pPr>
        <w:pStyle w:val="Akapitzlist"/>
        <w:ind w:left="360"/>
      </w:pPr>
    </w:p>
    <w:p w14:paraId="0EC2FEA7" w14:textId="77777777" w:rsidR="00DE419D" w:rsidRDefault="00DE419D" w:rsidP="006623F8">
      <w:pPr>
        <w:pStyle w:val="Akapitzlist"/>
      </w:pPr>
      <w:r w:rsidRPr="00DE419D">
        <w:rPr>
          <w:u w:val="single"/>
        </w:rPr>
        <w:t xml:space="preserve">Trzylatki </w:t>
      </w:r>
      <w:r>
        <w:t xml:space="preserve">- ,, </w:t>
      </w:r>
      <w:proofErr w:type="spellStart"/>
      <w:r>
        <w:t>Supersmyki</w:t>
      </w:r>
      <w:proofErr w:type="spellEnd"/>
      <w:r>
        <w:t xml:space="preserve"> poziom A" Wydawnictwo MAC</w:t>
      </w:r>
    </w:p>
    <w:p w14:paraId="69AFFD72" w14:textId="77777777" w:rsidR="00DE419D" w:rsidRDefault="00DE419D" w:rsidP="006623F8">
      <w:pPr>
        <w:pStyle w:val="Akapitzlist"/>
      </w:pPr>
    </w:p>
    <w:p w14:paraId="1F9AE1C5" w14:textId="77777777" w:rsidR="00DE419D" w:rsidRDefault="00DE419D" w:rsidP="006623F8">
      <w:pPr>
        <w:pStyle w:val="Akapitzlist"/>
      </w:pPr>
      <w:r w:rsidRPr="00DE419D">
        <w:rPr>
          <w:u w:val="single"/>
        </w:rPr>
        <w:t>Czterolatki</w:t>
      </w:r>
      <w:r>
        <w:t xml:space="preserve"> - ,, </w:t>
      </w:r>
      <w:proofErr w:type="spellStart"/>
      <w:r>
        <w:t>Supersmyki</w:t>
      </w:r>
      <w:proofErr w:type="spellEnd"/>
      <w:r>
        <w:t xml:space="preserve"> poziom A +" Wydawnictwo MAC</w:t>
      </w:r>
    </w:p>
    <w:p w14:paraId="022C1B60" w14:textId="6A7253AC" w:rsidR="00F40C50" w:rsidRDefault="00F40C50" w:rsidP="00F40C50">
      <w:pPr>
        <w:tabs>
          <w:tab w:val="left" w:pos="56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40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2246B"/>
    <w:multiLevelType w:val="hybridMultilevel"/>
    <w:tmpl w:val="C3F2B696"/>
    <w:lvl w:ilvl="0" w:tplc="CA64E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553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DB"/>
    <w:rsid w:val="002C07A0"/>
    <w:rsid w:val="003813F2"/>
    <w:rsid w:val="00404A22"/>
    <w:rsid w:val="00500D5B"/>
    <w:rsid w:val="005862B7"/>
    <w:rsid w:val="00660554"/>
    <w:rsid w:val="006623F8"/>
    <w:rsid w:val="0075523E"/>
    <w:rsid w:val="009202DB"/>
    <w:rsid w:val="009959E1"/>
    <w:rsid w:val="00BB6E66"/>
    <w:rsid w:val="00DE419D"/>
    <w:rsid w:val="00F4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E664"/>
  <w15:chartTrackingRefBased/>
  <w15:docId w15:val="{96657448-4912-4E73-8089-4DCFF7FC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Ryszard</dc:creator>
  <cp:keywords/>
  <dc:description/>
  <cp:lastModifiedBy>Elżbieta Mrozowska</cp:lastModifiedBy>
  <cp:revision>4</cp:revision>
  <dcterms:created xsi:type="dcterms:W3CDTF">2022-08-08T11:26:00Z</dcterms:created>
  <dcterms:modified xsi:type="dcterms:W3CDTF">2022-08-10T08:35:00Z</dcterms:modified>
</cp:coreProperties>
</file>